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105E7" w14:textId="0544DCBC" w:rsidR="00BD2E5E" w:rsidRDefault="00E23D9C" w:rsidP="009403FA">
      <w:pPr>
        <w:bidi/>
        <w:jc w:val="center"/>
        <w:rPr>
          <w:rFonts w:cs="B Titr"/>
          <w:sz w:val="20"/>
          <w:szCs w:val="20"/>
          <w:lang w:bidi="fa-IR"/>
        </w:rPr>
      </w:pPr>
      <w:r>
        <w:rPr>
          <w:rFonts w:cs="B Titr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17E87F95" wp14:editId="2214E135">
            <wp:simplePos x="0" y="0"/>
            <wp:positionH relativeFrom="column">
              <wp:posOffset>2379980</wp:posOffset>
            </wp:positionH>
            <wp:positionV relativeFrom="paragraph">
              <wp:posOffset>-518160</wp:posOffset>
            </wp:positionV>
            <wp:extent cx="1254125" cy="103632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fa-IR"/>
        </w:rPr>
        <w:br w:type="textWrapping" w:clear="all"/>
      </w:r>
      <w:r w:rsidR="009403FA" w:rsidRPr="009403FA">
        <w:rPr>
          <w:rFonts w:cs="B Titr" w:hint="cs"/>
          <w:sz w:val="20"/>
          <w:szCs w:val="20"/>
          <w:rtl/>
          <w:lang w:bidi="fa-IR"/>
        </w:rPr>
        <w:t>بسمعه تعالی</w:t>
      </w:r>
    </w:p>
    <w:p w14:paraId="16106960" w14:textId="426B888C" w:rsidR="00E36FBA" w:rsidRDefault="00E36FBA" w:rsidP="00E36FB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E36FBA">
        <w:rPr>
          <w:rFonts w:cs="B Nazanin" w:hint="cs"/>
          <w:b/>
          <w:bCs/>
          <w:sz w:val="20"/>
          <w:szCs w:val="20"/>
          <w:rtl/>
          <w:lang w:bidi="fa-IR"/>
        </w:rPr>
        <w:t>واحد توسعه پژوهش های بالینی بیمارستان امام حسین (ع)</w:t>
      </w:r>
    </w:p>
    <w:p w14:paraId="7543B875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20860EE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252D1BE1" w14:textId="6B606EAD" w:rsidR="00664FDD" w:rsidRPr="00B57702" w:rsidRDefault="00664FDD" w:rsidP="006B6265">
      <w:pPr>
        <w:bidi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عنوان کارگاه</w:t>
      </w:r>
      <w:r w:rsidR="00B57702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664DCA">
        <w:rPr>
          <w:rFonts w:cs="B Nazanin"/>
          <w:b/>
          <w:bCs/>
          <w:sz w:val="20"/>
          <w:szCs w:val="20"/>
          <w:rtl/>
          <w:lang w:bidi="fa-IR"/>
        </w:rPr>
        <w:br/>
      </w:r>
      <w:r w:rsidR="006B6265">
        <w:rPr>
          <w:rFonts w:cs="B Nazanin" w:hint="cs"/>
          <w:b/>
          <w:bCs/>
          <w:sz w:val="20"/>
          <w:szCs w:val="20"/>
          <w:rtl/>
          <w:lang w:bidi="fa-IR"/>
        </w:rPr>
        <w:t>ایجاد و بروزرسانی پروفایل پژوهشی</w:t>
      </w:r>
    </w:p>
    <w:p w14:paraId="7B0ABE4C" w14:textId="77777777" w:rsidR="00E36FBA" w:rsidRPr="00C05630" w:rsidRDefault="009403FA" w:rsidP="009403FA">
      <w:pPr>
        <w:bidi/>
        <w:rPr>
          <w:rFonts w:cs="B Nazanin"/>
          <w:sz w:val="24"/>
          <w:szCs w:val="24"/>
        </w:rPr>
      </w:pPr>
      <w:r>
        <w:rPr>
          <w:rFonts w:cs="B Titr"/>
          <w:sz w:val="24"/>
          <w:szCs w:val="24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1545"/>
        <w:gridCol w:w="3243"/>
        <w:gridCol w:w="2394"/>
      </w:tblGrid>
      <w:tr w:rsidR="00E36FBA" w14:paraId="22BD0863" w14:textId="77777777" w:rsidTr="00BD19F9">
        <w:tc>
          <w:tcPr>
            <w:tcW w:w="2394" w:type="dxa"/>
            <w:shd w:val="clear" w:color="auto" w:fill="BFBFBF" w:themeFill="background1" w:themeFillShade="BF"/>
          </w:tcPr>
          <w:p w14:paraId="0440E293" w14:textId="4BBD69C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545" w:type="dxa"/>
            <w:shd w:val="clear" w:color="auto" w:fill="BFBFBF" w:themeFill="background1" w:themeFillShade="BF"/>
          </w:tcPr>
          <w:p w14:paraId="4840C7B1" w14:textId="4C331C18" w:rsidR="00E36FBA" w:rsidRPr="00E36FBA" w:rsidRDefault="00B57702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243" w:type="dxa"/>
            <w:shd w:val="clear" w:color="auto" w:fill="BFBFBF" w:themeFill="background1" w:themeFillShade="BF"/>
          </w:tcPr>
          <w:p w14:paraId="7839A42B" w14:textId="575C3D52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سخنرانی</w:t>
            </w:r>
          </w:p>
        </w:tc>
        <w:tc>
          <w:tcPr>
            <w:tcW w:w="2394" w:type="dxa"/>
            <w:shd w:val="clear" w:color="auto" w:fill="BFBFBF" w:themeFill="background1" w:themeFillShade="BF"/>
          </w:tcPr>
          <w:p w14:paraId="565C01C7" w14:textId="08A965B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سخنران</w:t>
            </w:r>
          </w:p>
        </w:tc>
      </w:tr>
      <w:tr w:rsidR="00E36FBA" w14:paraId="5C2FC46A" w14:textId="77777777" w:rsidTr="00BD19F9">
        <w:tc>
          <w:tcPr>
            <w:tcW w:w="2394" w:type="dxa"/>
          </w:tcPr>
          <w:p w14:paraId="48F77051" w14:textId="7BF690C1" w:rsidR="00E36FBA" w:rsidRDefault="00960D39" w:rsidP="00960D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19</w:t>
            </w:r>
            <w:r w:rsidR="00133F11" w:rsidRPr="00E566E5">
              <w:rPr>
                <w:rtl/>
              </w:rPr>
              <w:t>/0</w:t>
            </w:r>
            <w:r>
              <w:rPr>
                <w:rFonts w:hint="cs"/>
                <w:rtl/>
              </w:rPr>
              <w:t>5</w:t>
            </w:r>
            <w:r w:rsidR="00133F11" w:rsidRPr="00E566E5">
              <w:rPr>
                <w:rtl/>
              </w:rPr>
              <w:t>/1405</w:t>
            </w:r>
          </w:p>
        </w:tc>
        <w:tc>
          <w:tcPr>
            <w:tcW w:w="1545" w:type="dxa"/>
          </w:tcPr>
          <w:p w14:paraId="579CAFA9" w14:textId="6CEF264A" w:rsidR="00E36FBA" w:rsidRDefault="008512ED" w:rsidP="008512E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20/12-00/12</w:t>
            </w:r>
          </w:p>
        </w:tc>
        <w:tc>
          <w:tcPr>
            <w:tcW w:w="3243" w:type="dxa"/>
          </w:tcPr>
          <w:p w14:paraId="310BD73D" w14:textId="7C4D25F6" w:rsidR="00E36FBA" w:rsidRDefault="002833A5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اهمیت ایجاد و بروز رسانی پروفایل پژوهشی</w:t>
            </w:r>
          </w:p>
        </w:tc>
        <w:tc>
          <w:tcPr>
            <w:tcW w:w="2394" w:type="dxa"/>
          </w:tcPr>
          <w:p w14:paraId="2E4D07C4" w14:textId="733BFAB5" w:rsidR="00E36FBA" w:rsidRDefault="008512ED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 حسین ابراهیمی</w:t>
            </w:r>
          </w:p>
        </w:tc>
      </w:tr>
      <w:tr w:rsidR="00960D39" w14:paraId="3E05D5B9" w14:textId="77777777" w:rsidTr="00BD19F9">
        <w:tc>
          <w:tcPr>
            <w:tcW w:w="2394" w:type="dxa"/>
          </w:tcPr>
          <w:p w14:paraId="2F8F0B06" w14:textId="08559426" w:rsidR="00960D39" w:rsidRDefault="00960D39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6351C">
              <w:rPr>
                <w:rFonts w:hint="cs"/>
                <w:rtl/>
              </w:rPr>
              <w:t>19</w:t>
            </w:r>
            <w:r w:rsidRPr="0006351C">
              <w:rPr>
                <w:rtl/>
              </w:rPr>
              <w:t>/0</w:t>
            </w:r>
            <w:r w:rsidRPr="0006351C">
              <w:rPr>
                <w:rFonts w:hint="cs"/>
                <w:rtl/>
              </w:rPr>
              <w:t>5</w:t>
            </w:r>
            <w:r w:rsidRPr="0006351C">
              <w:rPr>
                <w:rtl/>
              </w:rPr>
              <w:t>/1405</w:t>
            </w:r>
          </w:p>
        </w:tc>
        <w:tc>
          <w:tcPr>
            <w:tcW w:w="1545" w:type="dxa"/>
          </w:tcPr>
          <w:p w14:paraId="1DA6A9F7" w14:textId="3C9CE007" w:rsidR="00960D39" w:rsidRDefault="00960D39" w:rsidP="00664DC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0/12-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0/12</w:t>
            </w:r>
          </w:p>
        </w:tc>
        <w:tc>
          <w:tcPr>
            <w:tcW w:w="3243" w:type="dxa"/>
          </w:tcPr>
          <w:p w14:paraId="1DD338D5" w14:textId="5F7EDB04" w:rsidR="00960D39" w:rsidRDefault="00960D39" w:rsidP="00B57702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ایجاد و بروزرسانی پروفایل در </w:t>
            </w:r>
            <w:r>
              <w:rPr>
                <w:rFonts w:cs="B Nazanin"/>
                <w:sz w:val="24"/>
                <w:szCs w:val="24"/>
              </w:rPr>
              <w:t>Google scholar</w:t>
            </w:r>
          </w:p>
        </w:tc>
        <w:tc>
          <w:tcPr>
            <w:tcW w:w="2394" w:type="dxa"/>
          </w:tcPr>
          <w:p w14:paraId="4B37FD86" w14:textId="4FDA6C3A" w:rsidR="00960D39" w:rsidRDefault="00960D39" w:rsidP="006B626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سرکار خانم مریم عطائی</w:t>
            </w:r>
          </w:p>
        </w:tc>
      </w:tr>
      <w:tr w:rsidR="00960D39" w14:paraId="4EF5029F" w14:textId="77777777" w:rsidTr="00BD19F9">
        <w:tc>
          <w:tcPr>
            <w:tcW w:w="2394" w:type="dxa"/>
          </w:tcPr>
          <w:p w14:paraId="4CD98B82" w14:textId="51C37A9F" w:rsidR="00960D39" w:rsidRPr="00E566E5" w:rsidRDefault="00960D39" w:rsidP="00133F11">
            <w:pPr>
              <w:bidi/>
              <w:jc w:val="center"/>
              <w:rPr>
                <w:rtl/>
              </w:rPr>
            </w:pPr>
            <w:r w:rsidRPr="0006351C">
              <w:rPr>
                <w:rFonts w:hint="cs"/>
                <w:rtl/>
              </w:rPr>
              <w:t>19</w:t>
            </w:r>
            <w:r w:rsidRPr="0006351C">
              <w:rPr>
                <w:rtl/>
              </w:rPr>
              <w:t>/0</w:t>
            </w:r>
            <w:r w:rsidRPr="0006351C">
              <w:rPr>
                <w:rFonts w:hint="cs"/>
                <w:rtl/>
              </w:rPr>
              <w:t>5</w:t>
            </w:r>
            <w:r w:rsidRPr="0006351C">
              <w:rPr>
                <w:rtl/>
              </w:rPr>
              <w:t>/1405</w:t>
            </w:r>
          </w:p>
        </w:tc>
        <w:tc>
          <w:tcPr>
            <w:tcW w:w="1545" w:type="dxa"/>
          </w:tcPr>
          <w:p w14:paraId="50C9C647" w14:textId="5FD69F00" w:rsidR="00960D39" w:rsidRDefault="00960D39" w:rsidP="00BD19F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0/12</w:t>
            </w:r>
          </w:p>
        </w:tc>
        <w:tc>
          <w:tcPr>
            <w:tcW w:w="3243" w:type="dxa"/>
          </w:tcPr>
          <w:p w14:paraId="67C879A4" w14:textId="3BF891AF" w:rsidR="00960D39" w:rsidRDefault="00960D39" w:rsidP="007F1FE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ایجاد و بروزرسانی پروفایل در </w:t>
            </w:r>
            <w:r>
              <w:rPr>
                <w:rFonts w:cs="B Nazanin"/>
                <w:sz w:val="24"/>
                <w:szCs w:val="24"/>
              </w:rPr>
              <w:t>Researchgate</w:t>
            </w:r>
          </w:p>
        </w:tc>
        <w:tc>
          <w:tcPr>
            <w:tcW w:w="2394" w:type="dxa"/>
          </w:tcPr>
          <w:p w14:paraId="10EF7F58" w14:textId="5321618C" w:rsidR="00960D39" w:rsidRDefault="00960D39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09D7">
              <w:rPr>
                <w:rFonts w:cs="B Nazanin" w:hint="cs"/>
                <w:sz w:val="24"/>
                <w:szCs w:val="24"/>
                <w:rtl/>
              </w:rPr>
              <w:t>سرکار خانم مریم عطائی</w:t>
            </w:r>
          </w:p>
        </w:tc>
      </w:tr>
      <w:tr w:rsidR="00960D39" w14:paraId="0C91AD98" w14:textId="77777777" w:rsidTr="00BD19F9">
        <w:tc>
          <w:tcPr>
            <w:tcW w:w="2394" w:type="dxa"/>
          </w:tcPr>
          <w:p w14:paraId="00E4DE19" w14:textId="71BA53BD" w:rsidR="00960D39" w:rsidRDefault="00960D39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6351C">
              <w:rPr>
                <w:rFonts w:hint="cs"/>
                <w:rtl/>
              </w:rPr>
              <w:t>19</w:t>
            </w:r>
            <w:r w:rsidRPr="0006351C">
              <w:rPr>
                <w:rtl/>
              </w:rPr>
              <w:t>/0</w:t>
            </w:r>
            <w:r w:rsidRPr="0006351C">
              <w:rPr>
                <w:rFonts w:hint="cs"/>
                <w:rtl/>
              </w:rPr>
              <w:t>5</w:t>
            </w:r>
            <w:r w:rsidRPr="0006351C">
              <w:rPr>
                <w:rtl/>
              </w:rPr>
              <w:t>/1</w:t>
            </w:r>
            <w:bookmarkStart w:id="0" w:name="_GoBack"/>
            <w:bookmarkEnd w:id="0"/>
            <w:r w:rsidRPr="0006351C">
              <w:rPr>
                <w:rtl/>
              </w:rPr>
              <w:t>405</w:t>
            </w:r>
          </w:p>
        </w:tc>
        <w:tc>
          <w:tcPr>
            <w:tcW w:w="1545" w:type="dxa"/>
          </w:tcPr>
          <w:p w14:paraId="672907EC" w14:textId="26372636" w:rsidR="00960D39" w:rsidRDefault="00960D39" w:rsidP="00646AF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243" w:type="dxa"/>
          </w:tcPr>
          <w:p w14:paraId="2C21D456" w14:textId="4F30B5EE" w:rsidR="00960D39" w:rsidRDefault="00960D39" w:rsidP="00B57702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پرسش و پاسخ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رفع مشکلات پروفایل پژوهشی اساتید</w:t>
            </w:r>
          </w:p>
        </w:tc>
        <w:tc>
          <w:tcPr>
            <w:tcW w:w="2394" w:type="dxa"/>
          </w:tcPr>
          <w:p w14:paraId="28DB9FE4" w14:textId="481FEAA5" w:rsidR="00960D39" w:rsidRDefault="00960D39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09D7">
              <w:rPr>
                <w:rFonts w:cs="B Nazanin" w:hint="cs"/>
                <w:sz w:val="24"/>
                <w:szCs w:val="24"/>
                <w:rtl/>
              </w:rPr>
              <w:t>سرکار خانم مریم عطائی</w:t>
            </w:r>
          </w:p>
        </w:tc>
      </w:tr>
    </w:tbl>
    <w:p w14:paraId="1F00F070" w14:textId="5EB5AF16" w:rsidR="00C05630" w:rsidRPr="00C05630" w:rsidRDefault="00C05630" w:rsidP="009403FA">
      <w:pPr>
        <w:bidi/>
        <w:rPr>
          <w:rFonts w:cs="B Nazanin"/>
          <w:sz w:val="24"/>
          <w:szCs w:val="24"/>
        </w:rPr>
      </w:pPr>
    </w:p>
    <w:sectPr w:rsidR="00C05630" w:rsidRPr="00C05630" w:rsidSect="001325E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C3BE2" w14:textId="77777777" w:rsidR="007970C3" w:rsidRDefault="007970C3" w:rsidP="00E23D9C">
      <w:pPr>
        <w:spacing w:after="0" w:line="240" w:lineRule="auto"/>
      </w:pPr>
      <w:r>
        <w:separator/>
      </w:r>
    </w:p>
  </w:endnote>
  <w:endnote w:type="continuationSeparator" w:id="0">
    <w:p w14:paraId="53D0D1EA" w14:textId="77777777" w:rsidR="007970C3" w:rsidRDefault="007970C3" w:rsidP="00E2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9EE76" w14:textId="77777777" w:rsidR="007970C3" w:rsidRDefault="007970C3" w:rsidP="00E23D9C">
      <w:pPr>
        <w:spacing w:after="0" w:line="240" w:lineRule="auto"/>
      </w:pPr>
      <w:r>
        <w:separator/>
      </w:r>
    </w:p>
  </w:footnote>
  <w:footnote w:type="continuationSeparator" w:id="0">
    <w:p w14:paraId="0F09CCA3" w14:textId="77777777" w:rsidR="007970C3" w:rsidRDefault="007970C3" w:rsidP="00E23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61BE2"/>
    <w:multiLevelType w:val="hybridMultilevel"/>
    <w:tmpl w:val="225C8A2C"/>
    <w:lvl w:ilvl="0" w:tplc="6B5C3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6A"/>
    <w:rsid w:val="00013F40"/>
    <w:rsid w:val="000D497A"/>
    <w:rsid w:val="001325EA"/>
    <w:rsid w:val="00133F11"/>
    <w:rsid w:val="0014710D"/>
    <w:rsid w:val="00206454"/>
    <w:rsid w:val="002833A5"/>
    <w:rsid w:val="002B6E6A"/>
    <w:rsid w:val="00646AF5"/>
    <w:rsid w:val="00664DCA"/>
    <w:rsid w:val="00664FDD"/>
    <w:rsid w:val="006B6265"/>
    <w:rsid w:val="006D1001"/>
    <w:rsid w:val="007970C3"/>
    <w:rsid w:val="007F1FE9"/>
    <w:rsid w:val="008512ED"/>
    <w:rsid w:val="008A2A64"/>
    <w:rsid w:val="009403FA"/>
    <w:rsid w:val="00941194"/>
    <w:rsid w:val="00960D39"/>
    <w:rsid w:val="00997595"/>
    <w:rsid w:val="009D1161"/>
    <w:rsid w:val="00A752E7"/>
    <w:rsid w:val="00A90DE5"/>
    <w:rsid w:val="00B57702"/>
    <w:rsid w:val="00B75D13"/>
    <w:rsid w:val="00B777C9"/>
    <w:rsid w:val="00BD19F9"/>
    <w:rsid w:val="00BD2E5E"/>
    <w:rsid w:val="00C05630"/>
    <w:rsid w:val="00CD4AB3"/>
    <w:rsid w:val="00E23D9C"/>
    <w:rsid w:val="00E36FBA"/>
    <w:rsid w:val="00E37DB6"/>
    <w:rsid w:val="00EA6C0A"/>
    <w:rsid w:val="00F3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36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F2375-61B0-48EC-8743-8364882F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amoozesh-new</cp:lastModifiedBy>
  <cp:revision>5</cp:revision>
  <cp:lastPrinted>2026-06-22T07:44:00Z</cp:lastPrinted>
  <dcterms:created xsi:type="dcterms:W3CDTF">2026-06-22T07:42:00Z</dcterms:created>
  <dcterms:modified xsi:type="dcterms:W3CDTF">2026-09-07T04:48:00Z</dcterms:modified>
</cp:coreProperties>
</file>